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B1" w:rsidRPr="005C466D" w:rsidRDefault="00464521" w:rsidP="0046452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tLeast"/>
        <w:ind w:left="0" w:firstLine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6452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Елена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18B1" w:rsidRPr="005C466D">
        <w:rPr>
          <w:rFonts w:ascii="Times New Roman" w:hAnsi="Times New Roman"/>
          <w:color w:val="000000"/>
          <w:sz w:val="28"/>
          <w:szCs w:val="28"/>
          <w:lang w:val="ru-RU" w:eastAsia="ru-RU"/>
        </w:rPr>
        <w:t>Оригинальность выступлений</w:t>
      </w:r>
    </w:p>
    <w:p w:rsidR="00AB18B1" w:rsidRPr="005C466D" w:rsidRDefault="00AB18B1" w:rsidP="005C466D">
      <w:pPr>
        <w:numPr>
          <w:ilvl w:val="0"/>
          <w:numId w:val="1"/>
        </w:numPr>
        <w:spacing w:line="360" w:lineRule="atLeast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466D">
        <w:rPr>
          <w:rFonts w:ascii="Times New Roman" w:hAnsi="Times New Roman"/>
          <w:color w:val="000000"/>
          <w:sz w:val="28"/>
          <w:szCs w:val="28"/>
          <w:lang w:val="ru-RU" w:eastAsia="ru-RU"/>
        </w:rPr>
        <w:t>Художественное оформление</w:t>
      </w:r>
    </w:p>
    <w:p w:rsidR="00AB18B1" w:rsidRPr="00863DA1" w:rsidRDefault="00AB18B1" w:rsidP="005C466D">
      <w:pPr>
        <w:numPr>
          <w:ilvl w:val="0"/>
          <w:numId w:val="1"/>
        </w:numPr>
        <w:spacing w:line="360" w:lineRule="atLeast"/>
        <w:ind w:left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466D">
        <w:rPr>
          <w:rFonts w:ascii="Times New Roman" w:hAnsi="Times New Roman"/>
          <w:color w:val="000000"/>
          <w:sz w:val="28"/>
          <w:szCs w:val="28"/>
          <w:lang w:val="ru-RU" w:eastAsia="ru-RU"/>
        </w:rPr>
        <w:t>Активное участие всех членов семьи</w:t>
      </w:r>
    </w:p>
    <w:p w:rsidR="00AB18B1" w:rsidRPr="005C466D" w:rsidRDefault="00AB18B1" w:rsidP="00D27BF7">
      <w:pPr>
        <w:spacing w:line="36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B18B1" w:rsidRPr="005C466D" w:rsidRDefault="00AB18B1" w:rsidP="005C466D">
      <w:pPr>
        <w:spacing w:after="120" w:line="36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5.2. </w:t>
      </w:r>
      <w:r w:rsidRPr="0033538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Конкурсные задания:</w:t>
      </w:r>
    </w:p>
    <w:p w:rsidR="00AB18B1" w:rsidRPr="0033538B" w:rsidRDefault="00AB18B1" w:rsidP="005C466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B18B1" w:rsidRPr="00863DA1" w:rsidRDefault="00AB18B1" w:rsidP="005C466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1. Визитная карточка "Мама и </w:t>
      </w:r>
      <w:proofErr w:type="gramStart"/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я...</w:t>
      </w:r>
      <w:proofErr w:type="gramEnd"/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 - домашнее задание, в любой творческой форме рассказать о себе (фото и </w:t>
      </w:r>
      <w:proofErr w:type="spellStart"/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видеопрезентация</w:t>
      </w:r>
      <w:proofErr w:type="spellEnd"/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 исключаются) максимум 3 минуты </w:t>
      </w:r>
    </w:p>
    <w:p w:rsidR="00AB18B1" w:rsidRPr="0033538B" w:rsidRDefault="00503BE8" w:rsidP="005C466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AB18B1"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Тво</w:t>
      </w:r>
      <w:r w:rsidR="00AB18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рческий конкурс "Мир увлечений </w:t>
      </w:r>
      <w:r w:rsidR="00AB18B1"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 - домашнее задание. Совместный творческий номер не более 3 минут.</w:t>
      </w:r>
    </w:p>
    <w:p w:rsidR="00AB18B1" w:rsidRPr="00E07A0A" w:rsidRDefault="00EE7FE2" w:rsidP="00B45AC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B18B1" w:rsidRPr="00E07A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Творческий конкурс: нарисовать и презентовать «Герб семьи</w:t>
      </w:r>
      <w:r w:rsidR="00AB18B1" w:rsidRPr="00E07A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EE7F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домашнее задание.</w:t>
      </w:r>
    </w:p>
    <w:p w:rsidR="00AB18B1" w:rsidRPr="00E07A0A" w:rsidRDefault="00EE7FE2" w:rsidP="00B45AC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B18B1" w:rsidRPr="00E07A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AB18B1" w:rsidRPr="00E07A0A">
        <w:rPr>
          <w:rFonts w:ascii="Times New Roman" w:hAnsi="Times New Roman"/>
          <w:sz w:val="28"/>
          <w:szCs w:val="28"/>
          <w:lang w:val="ru-RU"/>
        </w:rPr>
        <w:t>«Конкурс Х» - данный этап конкурса будет оглашен на проведении конкурсного этапа.</w:t>
      </w:r>
    </w:p>
    <w:p w:rsidR="00AB18B1" w:rsidRPr="00863DA1" w:rsidRDefault="00AB18B1" w:rsidP="005C466D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B1" w:rsidRPr="00863DA1" w:rsidRDefault="00AB18B1" w:rsidP="005C466D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B18B1" w:rsidRPr="00863DA1" w:rsidRDefault="00AB18B1" w:rsidP="00E07A0A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6. </w:t>
      </w:r>
      <w:r w:rsidRPr="00863DA1">
        <w:rPr>
          <w:rFonts w:ascii="Times New Roman" w:hAnsi="Times New Roman"/>
          <w:b/>
          <w:color w:val="000000"/>
          <w:sz w:val="28"/>
          <w:szCs w:val="28"/>
          <w:lang w:val="ru-RU"/>
        </w:rPr>
        <w:t>Награждение</w:t>
      </w:r>
    </w:p>
    <w:p w:rsidR="00AB18B1" w:rsidRPr="00863DA1" w:rsidRDefault="00AB18B1" w:rsidP="005C466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 результатам проведения конкурса все команды награждаются грамотами </w:t>
      </w:r>
      <w:r w:rsidR="00CC02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Центра дополнительного образования</w:t>
      </w:r>
      <w:r w:rsidR="00CC02CB"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номинациям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>- номинация «Мисс и Миссис Шарм»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Элегантность»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Грация»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Индивидуальность»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Очарование»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Стиль» 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>- номинация «Мисс и Миссис Дружба»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Обаяние»</w:t>
      </w:r>
    </w:p>
    <w:p w:rsidR="00AB18B1" w:rsidRPr="00863DA1" w:rsidRDefault="00AB18B1" w:rsidP="00863DA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A1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номинация «Мисс и Миссис Гармония»</w:t>
      </w:r>
    </w:p>
    <w:p w:rsidR="003E4ED6" w:rsidRDefault="003E4ED6" w:rsidP="003E4ED6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B18B1" w:rsidRDefault="003E4ED6" w:rsidP="003E4ED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приложение 1</w:t>
      </w:r>
    </w:p>
    <w:p w:rsidR="003E4ED6" w:rsidRPr="00464521" w:rsidRDefault="003E4ED6" w:rsidP="003E4ED6">
      <w:pPr>
        <w:shd w:val="clear" w:color="auto" w:fill="FFFFFF" w:themeFill="background1"/>
        <w:jc w:val="right"/>
        <w:rPr>
          <w:rFonts w:ascii="Times New Roman" w:hAnsi="Times New Roman"/>
          <w:color w:val="000000" w:themeColor="text1"/>
          <w:lang w:val="ru-RU"/>
        </w:rPr>
      </w:pPr>
    </w:p>
    <w:p w:rsidR="003E4ED6" w:rsidRPr="002A0A8C" w:rsidRDefault="003E4ED6" w:rsidP="003E4ED6">
      <w:pPr>
        <w:pStyle w:val="af3"/>
        <w:shd w:val="clear" w:color="auto" w:fill="FFFFFF"/>
        <w:spacing w:before="120" w:beforeAutospacing="0" w:after="144" w:afterAutospacing="0"/>
        <w:jc w:val="center"/>
        <w:rPr>
          <w:color w:val="000000" w:themeColor="text1"/>
        </w:rPr>
      </w:pPr>
      <w:r w:rsidRPr="002A0A8C">
        <w:rPr>
          <w:color w:val="000000" w:themeColor="text1"/>
        </w:rPr>
        <w:t>ЗАЯВКА</w:t>
      </w:r>
    </w:p>
    <w:p w:rsidR="003E4ED6" w:rsidRPr="002A0A8C" w:rsidRDefault="003E4ED6" w:rsidP="003E4ED6">
      <w:pPr>
        <w:pStyle w:val="af3"/>
        <w:shd w:val="clear" w:color="auto" w:fill="FFFFFF"/>
        <w:spacing w:before="120" w:beforeAutospacing="0" w:after="144" w:afterAutospacing="0"/>
        <w:jc w:val="center"/>
        <w:rPr>
          <w:color w:val="000000" w:themeColor="text1"/>
        </w:rPr>
      </w:pPr>
      <w:r w:rsidRPr="002A0A8C">
        <w:rPr>
          <w:color w:val="000000" w:themeColor="text1"/>
        </w:rPr>
        <w:t xml:space="preserve">на </w:t>
      </w:r>
      <w:r w:rsidRPr="003E4ED6">
        <w:rPr>
          <w:color w:val="000000" w:themeColor="text1"/>
        </w:rPr>
        <w:t xml:space="preserve">участие в </w:t>
      </w:r>
      <w:r w:rsidRPr="003E4ED6">
        <w:rPr>
          <w:color w:val="000000"/>
          <w:shd w:val="clear" w:color="auto" w:fill="FFFFFF"/>
        </w:rPr>
        <w:t>конкурсе «</w:t>
      </w:r>
      <w:proofErr w:type="spellStart"/>
      <w:r w:rsidRPr="003E4ED6">
        <w:rPr>
          <w:color w:val="000000"/>
          <w:shd w:val="clear" w:color="auto" w:fill="FFFFFF"/>
        </w:rPr>
        <w:t>Ма</w:t>
      </w:r>
      <w:proofErr w:type="spellEnd"/>
      <w:r w:rsidRPr="003E4ED6">
        <w:rPr>
          <w:color w:val="000000"/>
          <w:shd w:val="clear" w:color="auto" w:fill="FFFFFF"/>
        </w:rPr>
        <w:t xml:space="preserve"> </w:t>
      </w:r>
      <w:r w:rsidRPr="003E4ED6">
        <w:rPr>
          <w:color w:val="000000"/>
          <w:shd w:val="clear" w:color="auto" w:fill="FFFFFF"/>
          <w:vertAlign w:val="subscript"/>
        </w:rPr>
        <w:t xml:space="preserve">+ </w:t>
      </w:r>
      <w:proofErr w:type="spellStart"/>
      <w:r w:rsidRPr="003E4ED6">
        <w:rPr>
          <w:color w:val="000000"/>
          <w:shd w:val="clear" w:color="auto" w:fill="FFFFFF"/>
        </w:rPr>
        <w:t>Ма</w:t>
      </w:r>
      <w:proofErr w:type="spellEnd"/>
      <w:r w:rsidRPr="003E4ED6">
        <w:rPr>
          <w:color w:val="000000"/>
          <w:shd w:val="clear" w:color="auto" w:fill="FFFFFF"/>
        </w:rPr>
        <w:t>»</w:t>
      </w:r>
    </w:p>
    <w:p w:rsidR="003E4ED6" w:rsidRPr="002A0A8C" w:rsidRDefault="003E4ED6" w:rsidP="003E4ED6">
      <w:pPr>
        <w:shd w:val="clear" w:color="auto" w:fill="FFFFFF" w:themeFill="background1"/>
        <w:rPr>
          <w:rFonts w:ascii="Times New Roman" w:hAnsi="Times New Roman"/>
          <w:color w:val="000000" w:themeColor="text1"/>
        </w:rPr>
      </w:pPr>
      <w:r w:rsidRPr="002A0A8C">
        <w:rPr>
          <w:rFonts w:ascii="Times New Roman" w:hAnsi="Times New Roman"/>
          <w:color w:val="000000" w:themeColor="text1"/>
        </w:rPr>
        <w:t>_____________________________________________________________________________</w:t>
      </w:r>
    </w:p>
    <w:p w:rsidR="003E4ED6" w:rsidRPr="002A0A8C" w:rsidRDefault="003E4ED6" w:rsidP="003E4ED6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</w:rPr>
      </w:pPr>
      <w:r w:rsidRPr="002A0A8C">
        <w:rPr>
          <w:rFonts w:ascii="Times New Roman" w:hAnsi="Times New Roman"/>
          <w:color w:val="000000" w:themeColor="text1"/>
        </w:rPr>
        <w:t>(</w:t>
      </w:r>
      <w:proofErr w:type="spellStart"/>
      <w:proofErr w:type="gramStart"/>
      <w:r w:rsidRPr="002A0A8C">
        <w:rPr>
          <w:rFonts w:ascii="Times New Roman" w:hAnsi="Times New Roman"/>
          <w:color w:val="000000" w:themeColor="text1"/>
        </w:rPr>
        <w:t>наименование</w:t>
      </w:r>
      <w:proofErr w:type="spellEnd"/>
      <w:proofErr w:type="gramEnd"/>
      <w:r w:rsidRPr="002A0A8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объединения</w:t>
      </w:r>
      <w:r w:rsidRPr="002A0A8C">
        <w:rPr>
          <w:rFonts w:ascii="Times New Roman" w:hAnsi="Times New Roman"/>
          <w:color w:val="000000" w:themeColor="text1"/>
        </w:rPr>
        <w:t>)</w:t>
      </w:r>
    </w:p>
    <w:p w:rsidR="003E4ED6" w:rsidRPr="002A0A8C" w:rsidRDefault="003E4ED6" w:rsidP="003E4ED6">
      <w:pPr>
        <w:shd w:val="clear" w:color="auto" w:fill="FFFFFF" w:themeFill="background1"/>
        <w:rPr>
          <w:rFonts w:ascii="Times New Roman" w:hAnsi="Times New Roman"/>
          <w:color w:val="000000" w:themeColor="text1"/>
        </w:rPr>
      </w:pPr>
      <w:r w:rsidRPr="002A0A8C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20"/>
        <w:gridCol w:w="4320"/>
        <w:gridCol w:w="1276"/>
        <w:gridCol w:w="2410"/>
      </w:tblGrid>
      <w:tr w:rsidR="003E4ED6" w:rsidRPr="002A0A8C" w:rsidTr="003E4E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A8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D6" w:rsidRPr="003E4ED6" w:rsidRDefault="003E4ED6" w:rsidP="002D6E5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E4E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Фамилия, имя участника </w:t>
            </w:r>
          </w:p>
          <w:p w:rsidR="003E4ED6" w:rsidRPr="003E4ED6" w:rsidRDefault="003E4ED6" w:rsidP="002D6E5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3E4E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0A8C">
              <w:rPr>
                <w:rFonts w:ascii="Times New Roman" w:hAnsi="Times New Roman" w:cs="Times New Roman"/>
                <w:color w:val="000000" w:themeColor="text1"/>
              </w:rPr>
              <w:t>возраст</w:t>
            </w:r>
            <w:proofErr w:type="spellEnd"/>
          </w:p>
          <w:p w:rsidR="003E4ED6" w:rsidRPr="003E4ED6" w:rsidRDefault="003E4ED6" w:rsidP="002D6E5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0A8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  <w:proofErr w:type="spellEnd"/>
            <w:r w:rsidRPr="002A0A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4ED6" w:rsidRPr="002A0A8C" w:rsidRDefault="003E4ED6" w:rsidP="003E4E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A0A8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A0A8C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  <w:proofErr w:type="spellEnd"/>
            <w:r w:rsidRPr="002A0A8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A0A8C">
              <w:rPr>
                <w:rFonts w:ascii="Times New Roman" w:hAnsi="Times New Roman" w:cs="Times New Roman"/>
                <w:color w:val="000000" w:themeColor="text1"/>
              </w:rPr>
              <w:t>имя</w:t>
            </w:r>
            <w:proofErr w:type="spellEnd"/>
            <w:r w:rsidRPr="002A0A8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A0A8C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  <w:proofErr w:type="spellEnd"/>
            <w:r w:rsidRPr="002A0A8C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3E4ED6" w:rsidRPr="002A0A8C" w:rsidTr="003E4E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4ED6" w:rsidRPr="002A0A8C" w:rsidTr="003E4ED6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6" w:rsidRPr="002A0A8C" w:rsidRDefault="003E4ED6" w:rsidP="002D6E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4ED6" w:rsidRPr="002A0A8C" w:rsidRDefault="003E4ED6" w:rsidP="003E4ED6">
      <w:pPr>
        <w:shd w:val="clear" w:color="auto" w:fill="FFFFFF" w:themeFill="background1"/>
        <w:rPr>
          <w:rFonts w:ascii="Times New Roman" w:hAnsi="Times New Roman"/>
        </w:rPr>
      </w:pPr>
    </w:p>
    <w:p w:rsidR="003E4ED6" w:rsidRPr="00B45ACC" w:rsidRDefault="003E4ED6" w:rsidP="003E4ED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3E4ED6" w:rsidRPr="00B45ACC" w:rsidSect="003E4E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42D"/>
    <w:multiLevelType w:val="multilevel"/>
    <w:tmpl w:val="161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2A"/>
    <w:rsid w:val="000E3477"/>
    <w:rsid w:val="00285B4C"/>
    <w:rsid w:val="00290F2A"/>
    <w:rsid w:val="002F3BD4"/>
    <w:rsid w:val="0033538B"/>
    <w:rsid w:val="003E4ED6"/>
    <w:rsid w:val="00402675"/>
    <w:rsid w:val="004236BC"/>
    <w:rsid w:val="00464521"/>
    <w:rsid w:val="00503BE8"/>
    <w:rsid w:val="005515F5"/>
    <w:rsid w:val="005C466D"/>
    <w:rsid w:val="00640F9F"/>
    <w:rsid w:val="00655CDC"/>
    <w:rsid w:val="00826D9E"/>
    <w:rsid w:val="00863DA1"/>
    <w:rsid w:val="008B4017"/>
    <w:rsid w:val="008B58F6"/>
    <w:rsid w:val="009923DC"/>
    <w:rsid w:val="00996071"/>
    <w:rsid w:val="009C0E04"/>
    <w:rsid w:val="00A121D4"/>
    <w:rsid w:val="00AB18B1"/>
    <w:rsid w:val="00AB7103"/>
    <w:rsid w:val="00AF1A41"/>
    <w:rsid w:val="00B45ACC"/>
    <w:rsid w:val="00BC204F"/>
    <w:rsid w:val="00C24885"/>
    <w:rsid w:val="00CC02CB"/>
    <w:rsid w:val="00D27BF7"/>
    <w:rsid w:val="00D41421"/>
    <w:rsid w:val="00D640A9"/>
    <w:rsid w:val="00DF0281"/>
    <w:rsid w:val="00E07A0A"/>
    <w:rsid w:val="00E860D6"/>
    <w:rsid w:val="00EE7FE2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0CCB3-10D0-40D8-8E76-DBE53AC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0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B71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71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71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71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71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71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71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B71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B71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1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71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71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B71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710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710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710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710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710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B71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B710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B71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AB710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qFormat/>
    <w:rsid w:val="00AB710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B710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B7103"/>
    <w:rPr>
      <w:szCs w:val="32"/>
    </w:rPr>
  </w:style>
  <w:style w:type="paragraph" w:styleId="aa">
    <w:name w:val="List Paragraph"/>
    <w:basedOn w:val="a"/>
    <w:uiPriority w:val="99"/>
    <w:qFormat/>
    <w:rsid w:val="00AB710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B7103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B710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B71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B710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AB7103"/>
    <w:rPr>
      <w:i/>
      <w:color w:val="5A5A5A"/>
    </w:rPr>
  </w:style>
  <w:style w:type="character" w:styleId="ae">
    <w:name w:val="Intense Emphasis"/>
    <w:basedOn w:val="a0"/>
    <w:uiPriority w:val="99"/>
    <w:qFormat/>
    <w:rsid w:val="00AB710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AB710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AB710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AB710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B7103"/>
    <w:pPr>
      <w:outlineLvl w:val="9"/>
    </w:pPr>
  </w:style>
  <w:style w:type="paragraph" w:styleId="af3">
    <w:name w:val="Normal (Web)"/>
    <w:basedOn w:val="a"/>
    <w:uiPriority w:val="99"/>
    <w:rsid w:val="00BC204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f4">
    <w:name w:val="Hyperlink"/>
    <w:basedOn w:val="a0"/>
    <w:uiPriority w:val="99"/>
    <w:rsid w:val="005C466D"/>
    <w:rPr>
      <w:rFonts w:cs="Times New Roman"/>
      <w:color w:val="0000FF"/>
      <w:u w:val="single"/>
    </w:rPr>
  </w:style>
  <w:style w:type="table" w:styleId="af5">
    <w:name w:val="Table Grid"/>
    <w:basedOn w:val="a1"/>
    <w:uiPriority w:val="39"/>
    <w:locked/>
    <w:rsid w:val="003E4E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10</cp:revision>
  <dcterms:created xsi:type="dcterms:W3CDTF">2022-10-26T13:46:00Z</dcterms:created>
  <dcterms:modified xsi:type="dcterms:W3CDTF">2022-11-16T08:05:00Z</dcterms:modified>
</cp:coreProperties>
</file>